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636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ascii="方正小标宋简体" w:hAnsi="宋体" w:eastAsia="方正小标宋简体" w:cs="方正小标宋简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附件1</w:t>
      </w:r>
    </w:p>
    <w:p w14:paraId="5BC46BB7">
      <w:pPr>
        <w:keepNext w:val="0"/>
        <w:keepLines w:val="0"/>
        <w:pageBreakBefore w:val="0"/>
        <w:tabs>
          <w:tab w:val="left" w:pos="1565"/>
          <w:tab w:val="center" w:pos="458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</w:p>
    <w:p w14:paraId="706D68D2">
      <w:pPr>
        <w:keepNext w:val="0"/>
        <w:keepLines w:val="0"/>
        <w:pageBreakBefore w:val="0"/>
        <w:tabs>
          <w:tab w:val="left" w:pos="1565"/>
          <w:tab w:val="center" w:pos="458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虹口区国际顶尖人才及海外优秀青年人才</w:t>
      </w:r>
    </w:p>
    <w:p w14:paraId="61CA2A86">
      <w:pPr>
        <w:keepNext w:val="0"/>
        <w:keepLines w:val="0"/>
        <w:pageBreakBefore w:val="0"/>
        <w:tabs>
          <w:tab w:val="left" w:pos="1565"/>
          <w:tab w:val="center" w:pos="458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引进扶持资金申请表（个人）</w:t>
      </w:r>
    </w:p>
    <w:tbl>
      <w:tblPr>
        <w:tblStyle w:val="2"/>
        <w:tblW w:w="8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67"/>
        <w:gridCol w:w="231"/>
        <w:gridCol w:w="797"/>
        <w:gridCol w:w="684"/>
        <w:gridCol w:w="1221"/>
        <w:gridCol w:w="1066"/>
        <w:gridCol w:w="894"/>
        <w:gridCol w:w="1812"/>
      </w:tblGrid>
      <w:tr w14:paraId="41CDF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2171" w:type="dxa"/>
            <w:gridSpan w:val="2"/>
            <w:vAlign w:val="center"/>
          </w:tcPr>
          <w:p w14:paraId="08BF3F4A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申请人员类别</w:t>
            </w:r>
          </w:p>
        </w:tc>
        <w:tc>
          <w:tcPr>
            <w:tcW w:w="6705" w:type="dxa"/>
            <w:gridSpan w:val="7"/>
            <w:vAlign w:val="center"/>
          </w:tcPr>
          <w:p w14:paraId="2F05AD9C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国际顶尖人才</w:t>
            </w:r>
          </w:p>
          <w:p w14:paraId="63D3A907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海外优秀青年人才</w:t>
            </w:r>
          </w:p>
        </w:tc>
      </w:tr>
      <w:tr w14:paraId="25747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1769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412F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8B53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68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27902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3913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AD47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13A8A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CD1B7F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928C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4AC6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D748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CD9DE">
            <w:pPr>
              <w:autoSpaceDE w:val="0"/>
              <w:autoSpaceDN w:val="0"/>
              <w:spacing w:line="360" w:lineRule="exact"/>
              <w:ind w:firstLine="120" w:firstLineChars="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身份证号（护照号）</w:t>
            </w:r>
          </w:p>
        </w:tc>
        <w:tc>
          <w:tcPr>
            <w:tcW w:w="37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D4C9E6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A3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2201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4004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BCD4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位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2AF8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5CCD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27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5CE977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789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2AD3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EBA8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19432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世界排名</w:t>
            </w:r>
          </w:p>
        </w:tc>
        <w:tc>
          <w:tcPr>
            <w:tcW w:w="27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95C355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47C3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A489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8E15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8A48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工作职务</w:t>
            </w:r>
          </w:p>
        </w:tc>
        <w:tc>
          <w:tcPr>
            <w:tcW w:w="27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F45641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907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9237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6DD3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90D1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7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681C00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791E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199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89B62">
            <w:pPr>
              <w:autoSpaceDE w:val="0"/>
              <w:autoSpaceDN w:val="0"/>
              <w:spacing w:line="360" w:lineRule="exact"/>
              <w:ind w:firstLine="120" w:firstLineChar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单位统一社会信用代码</w:t>
            </w:r>
          </w:p>
        </w:tc>
        <w:tc>
          <w:tcPr>
            <w:tcW w:w="5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FD1749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8F6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397A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8868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1083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  <w:bookmarkStart w:id="0" w:name="_GoBack"/>
            <w:bookmarkEnd w:id="0"/>
          </w:p>
        </w:tc>
        <w:tc>
          <w:tcPr>
            <w:tcW w:w="27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A19206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0479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A0A87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 w14:paraId="5E7CBB9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 w14:paraId="7753B55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（从大学本科开始）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1C2A730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20XX年X月至20XX年X月：XXXX大学   专业</w:t>
            </w:r>
          </w:p>
          <w:p w14:paraId="4B08F8E3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20XX年X月至20XX年X月：XXXX大学   专业</w:t>
            </w:r>
          </w:p>
          <w:p w14:paraId="643EF936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20XX年X月至20XX年X月：XXXX公司   职员</w:t>
            </w:r>
          </w:p>
          <w:p w14:paraId="4B102798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20XX年X月至今：       XXXX公司   副总经理</w:t>
            </w:r>
          </w:p>
        </w:tc>
      </w:tr>
      <w:tr w14:paraId="431F8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9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34F4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 w14:paraId="6AC9476C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荣誉</w:t>
            </w:r>
          </w:p>
          <w:p w14:paraId="35B3269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奖项   （近5年内）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907D04C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20XX年X月：荣获XXX </w:t>
            </w:r>
          </w:p>
        </w:tc>
      </w:tr>
      <w:tr w14:paraId="09FBC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9" w:hRule="atLeas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99E2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  <w:p w14:paraId="2D8F046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授权书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108DBFB">
            <w:pPr>
              <w:autoSpaceDE w:val="0"/>
              <w:autoSpaceDN w:val="0"/>
              <w:spacing w:line="360" w:lineRule="exact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人承诺以上填写内容真实无误，所提供有关证明材料真实有效且在本市无犯罪记录。如</w:t>
            </w:r>
            <w:r>
              <w:rPr>
                <w:rFonts w:hint="eastAsia" w:ascii="宋体" w:hAnsi="宋体" w:cs="宋体"/>
                <w:sz w:val="24"/>
                <w:szCs w:val="24"/>
              </w:rPr>
              <w:t>有不实，本人承担相应责任和后果。</w:t>
            </w:r>
          </w:p>
          <w:p w14:paraId="55124478">
            <w:pPr>
              <w:autoSpaceDE w:val="0"/>
              <w:autoSpaceDN w:val="0"/>
              <w:spacing w:line="360" w:lineRule="exact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 w14:paraId="2DF35414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申请人签名：</w:t>
            </w:r>
          </w:p>
          <w:p w14:paraId="591B3C6D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77829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7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3FD7E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用人单位意见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5C936A7">
            <w:pPr>
              <w:autoSpaceDE w:val="0"/>
              <w:autoSpaceDN w:val="0"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本单位经营规范、信用记录良好，同意推荐申请人申请虹口区人才引进扶持资金。</w:t>
            </w:r>
          </w:p>
          <w:p w14:paraId="5D2166D1">
            <w:pPr>
              <w:autoSpaceDE w:val="0"/>
              <w:autoSpaceDN w:val="0"/>
              <w:spacing w:line="360" w:lineRule="exact"/>
              <w:ind w:firstLine="465"/>
              <w:rPr>
                <w:rFonts w:ascii="宋体" w:hAnsi="宋体" w:cs="宋体"/>
                <w:sz w:val="24"/>
                <w:szCs w:val="24"/>
              </w:rPr>
            </w:pPr>
          </w:p>
          <w:p w14:paraId="70BD6C66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25D37D2C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盖章</w:t>
            </w:r>
          </w:p>
          <w:p w14:paraId="785B2916">
            <w:pPr>
              <w:autoSpaceDE w:val="0"/>
              <w:autoSpaceDN w:val="0"/>
              <w:spacing w:line="360" w:lineRule="exact"/>
              <w:ind w:firstLine="1200" w:firstLineChars="5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年    月    日</w:t>
            </w:r>
          </w:p>
        </w:tc>
      </w:tr>
      <w:tr w14:paraId="60C27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F3CE3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行业主管部门意见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8F08F00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114EA439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00D8F689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7CE64968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27E5A88A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66645165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盖章</w:t>
            </w:r>
          </w:p>
          <w:p w14:paraId="70ED3523">
            <w:pPr>
              <w:autoSpaceDE w:val="0"/>
              <w:autoSpaceDN w:val="0"/>
              <w:spacing w:line="360" w:lineRule="exact"/>
              <w:ind w:firstLine="1200" w:firstLineChars="5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年    月    日</w:t>
            </w:r>
          </w:p>
        </w:tc>
      </w:tr>
      <w:tr w14:paraId="7C070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4" w:hRule="atLeas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C09F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区委人才工作领导小组</w:t>
            </w:r>
          </w:p>
          <w:p w14:paraId="3F8FDBF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办公室</w:t>
            </w:r>
          </w:p>
          <w:p w14:paraId="56A1431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8C826A5">
            <w:pPr>
              <w:autoSpaceDE w:val="0"/>
              <w:autoSpaceDN w:val="0"/>
              <w:spacing w:line="360" w:lineRule="exact"/>
              <w:rPr>
                <w:rFonts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 xml:space="preserve">是否审批通过申请事项： </w:t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 xml:space="preserve">是            </w:t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否</w:t>
            </w:r>
          </w:p>
          <w:p w14:paraId="14E23FDF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09956C01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43F2E8BB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393F92B0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4F1809AE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31B478B7">
            <w:pPr>
              <w:autoSpaceDE w:val="0"/>
              <w:autoSpaceDN w:val="0"/>
              <w:spacing w:line="260" w:lineRule="exact"/>
              <w:ind w:left="5149" w:leftChars="2052" w:hanging="840" w:hangingChars="3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</w:p>
        </w:tc>
      </w:tr>
      <w:tr w14:paraId="06587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4" w:hRule="exact"/>
          <w:jc w:val="center"/>
        </w:trPr>
        <w:tc>
          <w:tcPr>
            <w:tcW w:w="12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5707B7B8"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AE707F">
            <w:pPr>
              <w:autoSpaceDE w:val="0"/>
              <w:autoSpaceDN w:val="0"/>
              <w:spacing w:line="260" w:lineRule="exact"/>
              <w:ind w:firstLine="4320" w:firstLineChars="18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3DAAE98">
      <w:pPr>
        <w:spacing w:line="560" w:lineRule="exact"/>
        <w:rPr>
          <w:rFonts w:hint="eastAsia" w:ascii="黑体" w:hAnsi="Times New Roman" w:eastAsia="黑体" w:cs="黑体"/>
          <w:color w:val="FF0000"/>
          <w:sz w:val="32"/>
          <w:szCs w:val="32"/>
        </w:rPr>
      </w:pPr>
    </w:p>
    <w:p w14:paraId="515D46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3F01"/>
    <w:rsid w:val="031975EE"/>
    <w:rsid w:val="3DD43708"/>
    <w:rsid w:val="5AD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429</Characters>
  <Lines>0</Lines>
  <Paragraphs>0</Paragraphs>
  <TotalTime>1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2025-01-09T08:30:00Z</dcterms:created>
  <dc:creator>季季季季贝贝贝贝贝C4</dc:creator>
  <cp:lastModifiedBy>二楼</cp:lastModifiedBy>
  <dcterms:modified xsi:type="dcterms:W3CDTF">2025-07-03T08:17:38Z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C9E0D5955CD348C09ED3674410996693_13</vt:lpwstr>
  </property>
  <property fmtid="{D5CDD505-2E9C-101B-9397-08002B2CF9AE}" pid="4" name="KSOTemplateDocerSaveRecord">
    <vt:lpwstr>eyJoZGlkIjoiZTM1ZmI4ZGMwNjBiZTg5ZmJjOTc1ZWNhNzBmNjEwNzkiLCJ1c2VySWQiOiIyNjAzMzE3MDAifQ==</vt:lpwstr>
  </property>
</Properties>
</file>